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A1" w:rsidRDefault="002816A1" w:rsidP="00281FC4">
      <w:pPr>
        <w:jc w:val="center"/>
        <w:rPr>
          <w:b/>
        </w:rPr>
      </w:pPr>
      <w:r w:rsidRPr="002816A1">
        <w:rPr>
          <w:b/>
          <w:highlight w:val="yellow"/>
        </w:rPr>
        <w:t>Motivation vs. inspiration</w:t>
      </w:r>
    </w:p>
    <w:p w:rsidR="00E21E14" w:rsidRDefault="002B12AC" w:rsidP="003551E3">
      <w:r w:rsidRPr="002B12AC">
        <w:t xml:space="preserve">Motivation </w:t>
      </w:r>
      <w:r w:rsidR="000D6664">
        <w:t>and inspiration are similar sounding words, in reality though there is a sea of difference between the two.</w:t>
      </w:r>
      <w:r w:rsidR="002C4FFD">
        <w:t xml:space="preserve"> </w:t>
      </w:r>
      <w:r w:rsidR="002816A1">
        <w:t>The</w:t>
      </w:r>
      <w:r w:rsidR="00E21E14">
        <w:t xml:space="preserve"> fundamental difference is motivation is constantly required to get things done, lots of measuring and quantifying takes place here with checklists, goal posts and</w:t>
      </w:r>
      <w:r w:rsidR="0062164C">
        <w:t xml:space="preserve"> other such markers, </w:t>
      </w:r>
      <w:r w:rsidR="00E21E14">
        <w:t>a sense of fear of loss is involved.</w:t>
      </w:r>
    </w:p>
    <w:p w:rsidR="00E21E14" w:rsidRDefault="005229A7" w:rsidP="003551E3">
      <w:r>
        <w:t>So</w:t>
      </w:r>
      <w:r w:rsidR="00E21E14">
        <w:t xml:space="preserve"> far so good, however beyond the call of duty, the finish lines and the job well done lies inspiration, it is magnetic and progressive in nature and an all encompassing force of creativity.</w:t>
      </w:r>
    </w:p>
    <w:p w:rsidR="00344EA0" w:rsidRDefault="005925E4" w:rsidP="003551E3">
      <w:r>
        <w:t>It</w:t>
      </w:r>
      <w:r w:rsidR="00E21E14">
        <w:t xml:space="preserve"> could be anything from </w:t>
      </w:r>
      <w:r>
        <w:t>running</w:t>
      </w:r>
      <w:r w:rsidR="00E21E14">
        <w:t xml:space="preserve"> for a cause or running for fun or for that matter </w:t>
      </w:r>
      <w:r w:rsidR="00122DE8">
        <w:t>writing</w:t>
      </w:r>
      <w:r w:rsidR="00E21E14">
        <w:t xml:space="preserve"> as a profession or pursuing it as a hobby that is liberating at the same time, helps you connect with life </w:t>
      </w:r>
      <w:r w:rsidR="00122DE8">
        <w:t>itself</w:t>
      </w:r>
      <w:r w:rsidR="0088280E">
        <w:t>.</w:t>
      </w:r>
      <w:r w:rsidR="000F0F62">
        <w:t xml:space="preserve"> It is what makes you </w:t>
      </w:r>
      <w:r w:rsidR="000E715C">
        <w:t xml:space="preserve">get up early and stay till late, which you would continue doing </w:t>
      </w:r>
      <w:r w:rsidR="007E3F50">
        <w:t>even you never got paid for it.</w:t>
      </w:r>
    </w:p>
    <w:sectPr w:rsidR="00344EA0" w:rsidSect="00344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A918CF"/>
    <w:rsid w:val="000D6664"/>
    <w:rsid w:val="000E715C"/>
    <w:rsid w:val="000F0F62"/>
    <w:rsid w:val="00122DE8"/>
    <w:rsid w:val="002816A1"/>
    <w:rsid w:val="00281FC4"/>
    <w:rsid w:val="002B12AC"/>
    <w:rsid w:val="002C4FFD"/>
    <w:rsid w:val="00344EA0"/>
    <w:rsid w:val="003551E3"/>
    <w:rsid w:val="005229A7"/>
    <w:rsid w:val="005925E4"/>
    <w:rsid w:val="0062164C"/>
    <w:rsid w:val="007B010C"/>
    <w:rsid w:val="007E3F50"/>
    <w:rsid w:val="0088280E"/>
    <w:rsid w:val="00A918CF"/>
    <w:rsid w:val="00E21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geetika</dc:creator>
  <cp:keywords/>
  <dc:description/>
  <cp:lastModifiedBy>geetika</cp:lastModifiedBy>
  <cp:revision>165</cp:revision>
  <dcterms:created xsi:type="dcterms:W3CDTF">2015-07-08T13:07:00Z</dcterms:created>
  <dcterms:modified xsi:type="dcterms:W3CDTF">2015-07-08T13:16:00Z</dcterms:modified>
</cp:coreProperties>
</file>